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7FF8B" w14:textId="121298CD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40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proofErr w:type="gramStart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MODEL :</w:t>
      </w:r>
      <w:proofErr w:type="gramEnd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="00767240" w:rsidRPr="0076724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Edge AI 기반 2MP 말하는 CCTV 카메라</w:t>
      </w:r>
      <w:r w:rsidR="00767240" w:rsidRPr="0076724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(</w:t>
      </w:r>
      <w:r w:rsidR="0076724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K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N</w:t>
      </w:r>
      <w:r w:rsidR="0067585C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O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-</w:t>
      </w:r>
      <w:r w:rsidR="0076724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C6083RS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31A351B6" w14:textId="77777777" w:rsidR="00E905B0" w:rsidRPr="00E905B0" w:rsidRDefault="00E905B0" w:rsidP="004E5D93">
      <w:pPr>
        <w:wordWrap/>
        <w:adjustRightInd w:val="0"/>
        <w:snapToGrid w:val="0"/>
        <w:spacing w:after="0" w:line="360" w:lineRule="exact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61828144" w14:textId="77777777" w:rsidR="00E905B0" w:rsidRPr="00E905B0" w:rsidRDefault="00E905B0" w:rsidP="004E5D93">
      <w:pPr>
        <w:wordWrap/>
        <w:adjustRightInd w:val="0"/>
        <w:snapToGrid w:val="0"/>
        <w:spacing w:after="0" w:line="360" w:lineRule="exact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66A5F8D9" w14:textId="1B95C823" w:rsidR="00E905B0" w:rsidRDefault="00767240" w:rsidP="004E5D93">
      <w:pPr>
        <w:wordWrap/>
        <w:adjustRightInd w:val="0"/>
        <w:snapToGrid w:val="0"/>
        <w:spacing w:after="0" w:line="360" w:lineRule="exact"/>
        <w:ind w:leftChars="354" w:left="708" w:firstLineChars="4" w:firstLine="9"/>
        <w:jc w:val="left"/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</w:pPr>
      <w:r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KNO-C6083</w:t>
      </w:r>
      <w:proofErr w:type="gramStart"/>
      <w:r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RS</w:t>
      </w:r>
      <w:r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53031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는</w:t>
      </w:r>
      <w:proofErr w:type="gramEnd"/>
      <w:r w:rsidR="00E905B0"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6724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Edge AI 기반 2MP 말하는 CCTV 카메라</w:t>
      </w:r>
      <w:r w:rsidRPr="0076724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="00E905B0"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입니다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.</w:t>
      </w:r>
    </w:p>
    <w:p w14:paraId="205CD2C9" w14:textId="77777777" w:rsidR="00511B5C" w:rsidRDefault="00511B5C" w:rsidP="00511B5C">
      <w:pPr>
        <w:pStyle w:val="Default"/>
      </w:pPr>
    </w:p>
    <w:p w14:paraId="72E407E5" w14:textId="77777777" w:rsidR="00511B5C" w:rsidRDefault="00511B5C" w:rsidP="00511B5C">
      <w:pPr>
        <w:pStyle w:val="Default"/>
        <w:rPr>
          <w:rFonts w:ascii="Noto Sans KR Thin" w:eastAsia="Noto Sans KR Thin" w:hAnsi="Noto Sans KR Thin" w:cs="Times New Roman"/>
          <w:bCs/>
          <w:sz w:val="22"/>
          <w:szCs w:val="22"/>
        </w:rPr>
      </w:pP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    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본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제품은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CCTV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카메라와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연동하여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기본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탑재된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5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가지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음성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경보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(</w:t>
      </w:r>
      <w:proofErr w:type="spellStart"/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오디오클립</w:t>
      </w:r>
      <w:proofErr w:type="spellEnd"/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>)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를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활용하여</w:t>
      </w:r>
    </w:p>
    <w:p w14:paraId="44BB4C26" w14:textId="77777777" w:rsidR="00511B5C" w:rsidRDefault="00511B5C" w:rsidP="00511B5C">
      <w:pPr>
        <w:pStyle w:val="Default"/>
        <w:ind w:firstLineChars="300" w:firstLine="660"/>
        <w:rPr>
          <w:rFonts w:ascii="Noto Sans KR Thin" w:eastAsia="Noto Sans KR Thin" w:hAnsi="Noto Sans KR Thin" w:cs="Times New Roman"/>
          <w:bCs/>
          <w:sz w:val="22"/>
          <w:szCs w:val="22"/>
        </w:rPr>
      </w:pP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감시와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경보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방송을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proofErr w:type="spellStart"/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하여방범</w:t>
      </w:r>
      <w:proofErr w:type="spellEnd"/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감시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/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각종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사건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사고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예방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및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사후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관리에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적합하도록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설계</w:t>
      </w:r>
    </w:p>
    <w:p w14:paraId="5C2BA847" w14:textId="310FC312" w:rsidR="00511B5C" w:rsidRPr="00511B5C" w:rsidRDefault="00511B5C" w:rsidP="00511B5C">
      <w:pPr>
        <w:pStyle w:val="Default"/>
        <w:ind w:firstLineChars="300" w:firstLine="660"/>
        <w:rPr>
          <w:rFonts w:ascii="Noto Sans KR Thin" w:eastAsia="Noto Sans KR Thin" w:hAnsi="Noto Sans KR Thin" w:cs="Times New Roman"/>
          <w:bCs/>
          <w:sz w:val="22"/>
          <w:szCs w:val="22"/>
        </w:rPr>
      </w:pP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되었습니다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>.</w:t>
      </w:r>
    </w:p>
    <w:p w14:paraId="28ECD576" w14:textId="77777777" w:rsidR="00767240" w:rsidRPr="00767240" w:rsidRDefault="00767240" w:rsidP="004E5D93">
      <w:pPr>
        <w:wordWrap/>
        <w:adjustRightInd w:val="0"/>
        <w:snapToGrid w:val="0"/>
        <w:spacing w:after="0" w:line="360" w:lineRule="exact"/>
        <w:ind w:leftChars="354" w:left="708" w:firstLineChars="4" w:firstLine="9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</w:p>
    <w:p w14:paraId="0848934C" w14:textId="77777777" w:rsidR="00E905B0" w:rsidRPr="00E905B0" w:rsidRDefault="00E905B0" w:rsidP="004E5D93">
      <w:pPr>
        <w:wordWrap/>
        <w:adjustRightInd w:val="0"/>
        <w:snapToGrid w:val="0"/>
        <w:spacing w:after="0" w:line="360" w:lineRule="exact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634784C0" w14:textId="5CD77A88" w:rsidR="00914F30" w:rsidRPr="0015633B" w:rsidRDefault="00914F30" w:rsidP="0015633B">
      <w:pPr>
        <w:pStyle w:val="a6"/>
        <w:numPr>
          <w:ilvl w:val="0"/>
          <w:numId w:val="9"/>
        </w:numPr>
        <w:wordWrap/>
        <w:adjustRightInd w:val="0"/>
        <w:snapToGrid w:val="0"/>
        <w:spacing w:after="0" w:line="360" w:lineRule="exact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15633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proofErr w:type="spellEnd"/>
      <w:r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소자</w:t>
      </w:r>
      <w:r w:rsidR="002E7359" w:rsidRPr="0015633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2E7359"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1/2.8" CMOS, </w:t>
      </w:r>
    </w:p>
    <w:p w14:paraId="47A74762" w14:textId="73CD43B1" w:rsidR="0015633B" w:rsidRPr="0015633B" w:rsidRDefault="0015633B" w:rsidP="0015633B">
      <w:pPr>
        <w:wordWrap/>
        <w:adjustRightInd w:val="0"/>
        <w:snapToGrid w:val="0"/>
        <w:spacing w:after="0" w:line="360" w:lineRule="exact"/>
        <w:ind w:firstLine="33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15633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2</w:t>
      </w:r>
      <w:r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="00914F30"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</w:t>
      </w:r>
      <w:r w:rsidR="002E7359" w:rsidRPr="0015633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914F30"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76775" w:rsidRPr="00476775">
        <w:t xml:space="preserve"> </w:t>
      </w:r>
      <w:r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1920x1080, 1280x1024, 1280x960, 1280x720, 1024x768, 800x600, 800x448, 720x576,</w:t>
      </w:r>
    </w:p>
    <w:p w14:paraId="40FC673C" w14:textId="77777777" w:rsidR="0015633B" w:rsidRDefault="0015633B" w:rsidP="0015633B">
      <w:pPr>
        <w:wordWrap/>
        <w:adjustRightInd w:val="0"/>
        <w:snapToGrid w:val="0"/>
        <w:spacing w:after="0" w:line="360" w:lineRule="exact"/>
        <w:ind w:left="1517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720x480, 640x480, 640x360, 320x240 </w:t>
      </w:r>
    </w:p>
    <w:p w14:paraId="5B531650" w14:textId="477AAD03" w:rsidR="0015633B" w:rsidRDefault="0015633B" w:rsidP="00767240">
      <w:pPr>
        <w:wordWrap/>
        <w:adjustRightInd w:val="0"/>
        <w:snapToGrid w:val="0"/>
        <w:spacing w:after="0" w:line="360" w:lineRule="exact"/>
        <w:ind w:firstLine="33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914F30"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최대 </w:t>
      </w:r>
      <w:proofErr w:type="spellStart"/>
      <w:proofErr w:type="gramStart"/>
      <w:r w:rsidR="00914F30"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프레임레이트</w:t>
      </w:r>
      <w:proofErr w:type="spellEnd"/>
      <w:r w:rsidR="002E7359" w:rsidRPr="0015633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2E7359"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2E7359"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H.265/H.264: 최대 60fps/50fps(60Hz/50Hz)</w:t>
      </w:r>
      <w:r w:rsid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MJPEG: 최대 30fps(@2MP)</w:t>
      </w:r>
    </w:p>
    <w:p w14:paraId="1FC74B50" w14:textId="77777777" w:rsidR="00767240" w:rsidRDefault="0015633B" w:rsidP="00767240">
      <w:pPr>
        <w:wordWrap/>
        <w:adjustRightInd w:val="0"/>
        <w:snapToGrid w:val="0"/>
        <w:spacing w:after="0" w:line="360" w:lineRule="exact"/>
        <w:ind w:firstLineChars="150" w:firstLine="33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4) </w:t>
      </w:r>
      <w:proofErr w:type="gramStart"/>
      <w:r w:rsidR="00914F30"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</w:t>
      </w:r>
      <w:r w:rsidR="004E5D93" w:rsidRPr="0015633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914F30"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E5D93"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67240"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컬러</w:t>
      </w:r>
      <w:r w:rsidR="0076724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0.01Lux(F1.4, 1/30초, 30IRE)</w:t>
      </w:r>
      <w:r w:rsid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</w:p>
    <w:p w14:paraId="3ABDC414" w14:textId="49C82F31" w:rsidR="00914F30" w:rsidRPr="0015633B" w:rsidRDefault="00767240" w:rsidP="00767240">
      <w:pPr>
        <w:wordWrap/>
        <w:adjustRightInd w:val="0"/>
        <w:snapToGrid w:val="0"/>
        <w:spacing w:after="0" w:line="360" w:lineRule="exact"/>
        <w:ind w:firstLineChars="850" w:firstLine="187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0.001Lux(F1.4, 1/30초, 30IRE), 0Lux(IR LED on), 30/25fps</w:t>
      </w:r>
    </w:p>
    <w:p w14:paraId="1D17F880" w14:textId="4E32AC90" w:rsidR="00914F30" w:rsidRPr="007C64D0" w:rsidRDefault="00914F30" w:rsidP="007C64D0">
      <w:pPr>
        <w:pStyle w:val="a6"/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7C64D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 w:rsidR="004E5D93" w:rsidRPr="007C64D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C64D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76775" w:rsidRPr="00476775">
        <w:t xml:space="preserve"> </w:t>
      </w:r>
      <w:r w:rsidR="0076724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2.8~12mm(4.3x) 전동 가변 초점 렌즈</w:t>
      </w:r>
    </w:p>
    <w:p w14:paraId="3BA51A0C" w14:textId="6BE63C72" w:rsidR="00914F30" w:rsidRPr="00767240" w:rsidRDefault="00914F30" w:rsidP="00767240">
      <w:pPr>
        <w:pStyle w:val="a6"/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proofErr w:type="gramStart"/>
      <w:r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proofErr w:type="spellEnd"/>
      <w:r w:rsidR="002E7359"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76775" w:rsidRPr="00476775">
        <w:t xml:space="preserve"> </w:t>
      </w:r>
      <w:r w:rsidR="0076724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H: 120°(광각)~27°(협각), V: 63°(광각)~15°(협각), D: 143°(광각)~32°(협각)</w:t>
      </w:r>
    </w:p>
    <w:p w14:paraId="47E50624" w14:textId="2B2B3573" w:rsidR="00914F30" w:rsidRPr="007C64D0" w:rsidRDefault="00914F30" w:rsidP="007C64D0">
      <w:pPr>
        <w:pStyle w:val="a6"/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C64D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포커스</w:t>
      </w:r>
      <w:r w:rsidRPr="007C64D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7C64D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제어</w:t>
      </w:r>
      <w:r w:rsidR="004E5D93" w:rsidRPr="007C64D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C64D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E5D93" w:rsidRPr="007C64D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="00767240"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심플</w:t>
      </w:r>
      <w:proofErr w:type="spellEnd"/>
      <w:r w:rsidR="0076724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포커스, 수동 조절</w:t>
      </w:r>
    </w:p>
    <w:p w14:paraId="56FEE1AE" w14:textId="16D9B67D" w:rsidR="00767240" w:rsidRDefault="00914F30" w:rsidP="007C64D0">
      <w:pPr>
        <w:pStyle w:val="a6"/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/</w:t>
      </w:r>
      <w:proofErr w:type="spellStart"/>
      <w:r w:rsid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/회전</w:t>
      </w:r>
      <w:r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범위</w:t>
      </w:r>
      <w:r w:rsidR="004E5D93"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E5D93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6724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0°~360° / 0°~90° / 0°~360°</w:t>
      </w:r>
      <w:r w:rsidR="00767240"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</w:p>
    <w:p w14:paraId="17E099FC" w14:textId="23A2DC2D" w:rsidR="0015633B" w:rsidRPr="007C64D0" w:rsidRDefault="00914F30" w:rsidP="007C64D0">
      <w:pPr>
        <w:pStyle w:val="a6"/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Chars="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7C64D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지능형 분석</w:t>
      </w:r>
      <w:r w:rsidR="002E7359" w:rsidRPr="007C64D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</w:p>
    <w:p w14:paraId="7F9E046C" w14:textId="77777777" w:rsidR="00767240" w:rsidRPr="00767240" w:rsidRDefault="00767240" w:rsidP="00767240">
      <w:pPr>
        <w:wordWrap/>
        <w:adjustRightInd w:val="0"/>
        <w:snapToGrid w:val="0"/>
        <w:spacing w:after="0" w:line="360" w:lineRule="exact"/>
        <w:ind w:leftChars="100" w:left="200" w:firstLineChars="300" w:firstLine="66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767240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분류</w:t>
      </w:r>
      <w:r w:rsidRPr="00767240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가능한 객체: 사람/얼굴/차량(Type: car/bus/truck/motorcycle/bicycle)/번호판</w:t>
      </w:r>
    </w:p>
    <w:p w14:paraId="6C1C9340" w14:textId="77777777" w:rsidR="00767240" w:rsidRPr="00767240" w:rsidRDefault="00767240" w:rsidP="00767240">
      <w:pPr>
        <w:wordWrap/>
        <w:adjustRightInd w:val="0"/>
        <w:snapToGrid w:val="0"/>
        <w:spacing w:after="0" w:line="360" w:lineRule="exact"/>
        <w:ind w:leftChars="100" w:left="200" w:firstLineChars="300" w:firstLine="66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767240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Attributes: 차량(Type: car/bus/truck/motorcycle/bicycle)</w:t>
      </w:r>
    </w:p>
    <w:p w14:paraId="1F49ED5F" w14:textId="77777777" w:rsidR="00767240" w:rsidRPr="00767240" w:rsidRDefault="00767240" w:rsidP="00767240">
      <w:pPr>
        <w:wordWrap/>
        <w:adjustRightInd w:val="0"/>
        <w:snapToGrid w:val="0"/>
        <w:spacing w:after="0" w:line="360" w:lineRule="exact"/>
        <w:ind w:leftChars="100" w:left="200" w:firstLineChars="300" w:firstLine="66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767240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DetectionShot 지원</w:t>
      </w:r>
    </w:p>
    <w:p w14:paraId="7224175F" w14:textId="77777777" w:rsidR="00767240" w:rsidRPr="00767240" w:rsidRDefault="00767240" w:rsidP="00767240">
      <w:pPr>
        <w:wordWrap/>
        <w:adjustRightInd w:val="0"/>
        <w:snapToGrid w:val="0"/>
        <w:spacing w:after="0" w:line="360" w:lineRule="exact"/>
        <w:ind w:leftChars="100" w:left="200" w:firstLineChars="300" w:firstLine="66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767240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AI엔진 기반 분석 이벤트</w:t>
      </w:r>
    </w:p>
    <w:p w14:paraId="6DA18AC0" w14:textId="77777777" w:rsidR="00767240" w:rsidRPr="00767240" w:rsidRDefault="00767240" w:rsidP="00767240">
      <w:pPr>
        <w:wordWrap/>
        <w:adjustRightInd w:val="0"/>
        <w:snapToGrid w:val="0"/>
        <w:spacing w:after="0" w:line="360" w:lineRule="exact"/>
        <w:ind w:leftChars="100" w:left="200" w:firstLineChars="300" w:firstLine="66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767240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- 객체 감지, 가상선(</w:t>
      </w:r>
      <w:proofErr w:type="spellStart"/>
      <w:r w:rsidRPr="00767240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지나감</w:t>
      </w:r>
      <w:proofErr w:type="spellEnd"/>
      <w:r w:rsidRPr="00767240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/방향), 가상영역(배회/침입/</w:t>
      </w:r>
      <w:proofErr w:type="spellStart"/>
      <w:r w:rsidRPr="00767240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들어감</w:t>
      </w:r>
      <w:proofErr w:type="spellEnd"/>
      <w:r w:rsidRPr="00767240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/나감), 움직임 감지</w:t>
      </w:r>
    </w:p>
    <w:p w14:paraId="6954CFAC" w14:textId="77777777" w:rsidR="00767240" w:rsidRPr="00767240" w:rsidRDefault="00767240" w:rsidP="00767240">
      <w:pPr>
        <w:wordWrap/>
        <w:adjustRightInd w:val="0"/>
        <w:snapToGrid w:val="0"/>
        <w:spacing w:after="0" w:line="360" w:lineRule="exact"/>
        <w:ind w:leftChars="100" w:left="200" w:firstLineChars="300" w:firstLine="66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767240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분석</w:t>
      </w:r>
      <w:r w:rsidRPr="00767240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이벤트</w:t>
      </w:r>
    </w:p>
    <w:p w14:paraId="697DEFE7" w14:textId="75AFF749" w:rsidR="00914F30" w:rsidRPr="005A77E1" w:rsidRDefault="00767240" w:rsidP="00767240">
      <w:pPr>
        <w:wordWrap/>
        <w:adjustRightInd w:val="0"/>
        <w:snapToGrid w:val="0"/>
        <w:spacing w:after="0" w:line="360" w:lineRule="exact"/>
        <w:ind w:leftChars="100" w:left="200" w:firstLineChars="300" w:firstLine="66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767240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- </w:t>
      </w:r>
      <w:proofErr w:type="spellStart"/>
      <w:r w:rsidRPr="00767240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디포커스</w:t>
      </w:r>
      <w:proofErr w:type="spellEnd"/>
      <w:r w:rsidRPr="00767240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감지, </w:t>
      </w:r>
      <w:proofErr w:type="spellStart"/>
      <w:r w:rsidRPr="00767240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템퍼링</w:t>
      </w:r>
      <w:proofErr w:type="spellEnd"/>
      <w:r w:rsidRPr="00767240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, 오디오 감지, 음원 분류, 충격 감지, 가상영역(나타남/사라짐)</w:t>
      </w:r>
    </w:p>
    <w:p w14:paraId="1F694FA1" w14:textId="7CC45ED5" w:rsidR="00914F30" w:rsidRDefault="007C64D0" w:rsidP="007C64D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영상흔들림</w:t>
      </w:r>
      <w:proofErr w:type="spellEnd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보정 </w:t>
      </w:r>
      <w:r w:rsid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67240"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지원</w:t>
      </w:r>
      <w:r w:rsidR="0076724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</w:t>
      </w:r>
      <w:proofErr w:type="spellStart"/>
      <w:r w:rsidR="0076724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자이로</w:t>
      </w:r>
      <w:proofErr w:type="spellEnd"/>
      <w:r w:rsidR="0076724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센서 내장)</w:t>
      </w:r>
      <w:r w:rsid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안개제어 </w:t>
      </w:r>
      <w:r w:rsid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지원</w:t>
      </w:r>
    </w:p>
    <w:p w14:paraId="26209DBE" w14:textId="6A80309E" w:rsidR="00914F30" w:rsidRPr="00914F30" w:rsidRDefault="007C64D0" w:rsidP="007C64D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역광보정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914F30"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7C64D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BLC, HLC, WDR, SSDR</w:t>
      </w:r>
    </w:p>
    <w:p w14:paraId="4C505C16" w14:textId="74618801" w:rsidR="00914F30" w:rsidRPr="00914F30" w:rsidRDefault="00914F30" w:rsidP="007C64D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펌웨어 보호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67240"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펌웨어</w:t>
      </w:r>
      <w:r w:rsidR="0076724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암호화, </w:t>
      </w:r>
      <w:proofErr w:type="spellStart"/>
      <w:r w:rsidR="0076724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시큐어</w:t>
      </w:r>
      <w:proofErr w:type="spellEnd"/>
      <w:r w:rsidR="0076724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부트, 펌웨어 전자서명</w:t>
      </w:r>
    </w:p>
    <w:p w14:paraId="41E99E92" w14:textId="44692BED" w:rsidR="00914F30" w:rsidRDefault="00914F30" w:rsidP="007C64D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인증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6724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Digest Authenticaton, 무차별 대입공격 방지</w:t>
      </w:r>
    </w:p>
    <w:p w14:paraId="38F39CFA" w14:textId="7481FB6D" w:rsidR="004E5D93" w:rsidRPr="00914F30" w:rsidRDefault="007C64D0" w:rsidP="007C64D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접근제어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7C64D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IP 기반 접근제거</w:t>
      </w:r>
    </w:p>
    <w:p w14:paraId="5A195369" w14:textId="69D0E44C" w:rsidR="004E5D93" w:rsidRDefault="00914F30" w:rsidP="007C64D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인증</w:t>
      </w:r>
      <w:r w:rsidR="004E5D93" w:rsidRP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E5D93"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6724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 802.1X(EAP-TLS, EAP-LEAP, EAP-PEAP, MSCHAPv2)</w:t>
      </w:r>
    </w:p>
    <w:p w14:paraId="314CCE91" w14:textId="45B0261D" w:rsidR="00767240" w:rsidRPr="00767240" w:rsidRDefault="00914F30" w:rsidP="0076724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동작 </w:t>
      </w:r>
      <w:proofErr w:type="gramStart"/>
      <w:r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온도 /</w:t>
      </w:r>
      <w:proofErr w:type="gramEnd"/>
      <w:r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습도</w:t>
      </w:r>
      <w:r w:rsidR="004E5D93"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76775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6724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-40°C~+55°C, * 기동온도 -20°C 이상</w:t>
      </w:r>
      <w:r w:rsidR="00767240"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 w:rsidR="0076724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0~100% RH(condensing)</w:t>
      </w:r>
    </w:p>
    <w:p w14:paraId="5CE3E043" w14:textId="6A9D59BB" w:rsidR="004E5D93" w:rsidRDefault="00767240" w:rsidP="00767240">
      <w:pPr>
        <w:wordWrap/>
        <w:adjustRightInd w:val="0"/>
        <w:snapToGrid w:val="0"/>
        <w:spacing w:after="0" w:line="360" w:lineRule="exact"/>
        <w:ind w:left="580" w:firstLineChars="900" w:firstLine="198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AIR vent를 통한 습도 제어</w:t>
      </w:r>
    </w:p>
    <w:p w14:paraId="78E7BF3A" w14:textId="3617AE0A" w:rsidR="00914F30" w:rsidRPr="00914F30" w:rsidRDefault="00914F30" w:rsidP="007C64D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인증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6724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IP66/IP67, NEMA4X, IK10</w:t>
      </w:r>
    </w:p>
    <w:p w14:paraId="7EF93C85" w14:textId="41B0DA10" w:rsidR="007C64D0" w:rsidRDefault="00914F30" w:rsidP="007C64D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lastRenderedPageBreak/>
        <w:t>전원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2A73A7" w:rsidRPr="002A73A7">
        <w:t xml:space="preserve"> </w:t>
      </w:r>
      <w:r w:rsidR="0076724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PoE(IEEE802.3af, Class3), 12VDC</w:t>
      </w:r>
    </w:p>
    <w:p w14:paraId="6DA01552" w14:textId="38A5B1D9" w:rsidR="00914F30" w:rsidRPr="00767240" w:rsidRDefault="00C91EB8" w:rsidP="0076724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914F30"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소비</w:t>
      </w:r>
      <w:r w:rsidR="00914F3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="00914F3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전력</w:t>
      </w:r>
      <w:r w:rsidR="004E5D93"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914F3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E5D93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6724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PoE: 최대 12.95W, 표준 10.8W, 12VDC: 최대 12.5W, 표준 10.0W</w:t>
      </w:r>
    </w:p>
    <w:p w14:paraId="315ED15E" w14:textId="7B60D7A9" w:rsidR="00E905B0" w:rsidRDefault="00914F30" w:rsidP="007C64D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사이즈 /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무게</w:t>
      </w:r>
      <w:r w:rsidR="007C64D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53031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7C64D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C91EB8" w:rsidRPr="00C91EB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ø</w:t>
      </w:r>
      <w:r w:rsidR="00C91EB8" w:rsidRPr="00C91EB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93.4x276.6mm, 1640g</w:t>
      </w:r>
    </w:p>
    <w:p w14:paraId="4F162E76" w14:textId="77777777" w:rsidR="00511B5C" w:rsidRPr="00511B5C" w:rsidRDefault="00511B5C" w:rsidP="00511B5C">
      <w:pPr>
        <w:pStyle w:val="Default"/>
        <w:numPr>
          <w:ilvl w:val="0"/>
          <w:numId w:val="10"/>
        </w:numPr>
        <w:rPr>
          <w:rFonts w:ascii="Microsoft YaHei" w:eastAsia="Microsoft YaHei" w:cs="Microsoft YaHei"/>
          <w:color w:val="111111"/>
          <w:sz w:val="20"/>
          <w:szCs w:val="20"/>
        </w:rPr>
      </w:pPr>
      <w:r>
        <w:rPr>
          <w:rFonts w:ascii="Noto Sans KR Thin" w:eastAsia="Noto Sans KR Thin" w:hAnsi="Noto Sans KR Thin" w:cs="Times New Roman" w:hint="eastAsia"/>
          <w:sz w:val="22"/>
          <w:lang w:val="pt-BR"/>
        </w:rPr>
        <w:t xml:space="preserve">스피커 컨트롤러 </w:t>
      </w:r>
      <w:proofErr w:type="gramStart"/>
      <w:r>
        <w:rPr>
          <w:rFonts w:ascii="Noto Sans KR Thin" w:eastAsia="Noto Sans KR Thin" w:hAnsi="Noto Sans KR Thin" w:cs="Times New Roman" w:hint="eastAsia"/>
          <w:sz w:val="22"/>
          <w:lang w:val="pt-BR"/>
        </w:rPr>
        <w:t xml:space="preserve">크기 </w:t>
      </w:r>
      <w:r w:rsidRPr="00511B5C">
        <w:rPr>
          <w:rFonts w:ascii="Noto Sans KR Thin" w:eastAsia="Noto Sans KR Thin" w:hAnsi="Noto Sans KR Thin" w:cs="Times New Roman"/>
          <w:sz w:val="22"/>
          <w:szCs w:val="22"/>
          <w:lang w:val="pt-BR"/>
        </w:rPr>
        <w:t>:</w:t>
      </w:r>
      <w:proofErr w:type="gramEnd"/>
      <w:r w:rsidRPr="00511B5C">
        <w:rPr>
          <w:rFonts w:ascii="Noto Sans KR Thin" w:eastAsia="Noto Sans KR Thin" w:hAnsi="Noto Sans KR Thin" w:cs="Times New Roman"/>
          <w:sz w:val="22"/>
          <w:szCs w:val="22"/>
          <w:lang w:val="pt-BR"/>
        </w:rPr>
        <w:t xml:space="preserve"> 185(W) mm x 176(D) mm x 185 (H) mm</w:t>
      </w:r>
    </w:p>
    <w:p w14:paraId="4D3E58B8" w14:textId="7C4347AB" w:rsidR="00511B5C" w:rsidRPr="00511B5C" w:rsidRDefault="00511B5C" w:rsidP="007C64D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</w:rPr>
        <w:t xml:space="preserve">스피커 컨트롤러 </w:t>
      </w: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</w:rPr>
        <w:t xml:space="preserve">무게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</w:rPr>
        <w:t>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920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</w:rPr>
        <w:t>g</w:t>
      </w:r>
    </w:p>
    <w:p w14:paraId="3C21742A" w14:textId="7A50DAAA" w:rsidR="00511B5C" w:rsidRDefault="00511B5C" w:rsidP="007C64D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기본 5가지 음성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경보 내장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C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CTV </w:t>
      </w:r>
      <w:proofErr w:type="spell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녹화중</w:t>
      </w:r>
      <w:proofErr w:type="spellEnd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장애인 주차공간,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외부인 출입금지,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주차구역,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쓰레기무단투기</w:t>
      </w:r>
      <w:proofErr w:type="spellEnd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</w:p>
    <w:p w14:paraId="266EF6EE" w14:textId="0A03D5A4" w:rsidR="00511B5C" w:rsidRDefault="00511B5C" w:rsidP="00511B5C">
      <w:pPr>
        <w:wordWrap/>
        <w:adjustRightInd w:val="0"/>
        <w:snapToGrid w:val="0"/>
        <w:spacing w:after="0" w:line="360" w:lineRule="exact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</w:p>
    <w:p w14:paraId="5027AB80" w14:textId="1CEB2CD0" w:rsidR="00511B5C" w:rsidRDefault="00511B5C" w:rsidP="00511B5C">
      <w:pPr>
        <w:wordWrap/>
        <w:adjustRightInd w:val="0"/>
        <w:snapToGrid w:val="0"/>
        <w:spacing w:after="0" w:line="360" w:lineRule="exact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</w:p>
    <w:p w14:paraId="0522DCD7" w14:textId="257EDD34" w:rsidR="00511B5C" w:rsidRDefault="00511B5C" w:rsidP="00511B5C">
      <w:pPr>
        <w:wordWrap/>
        <w:adjustRightInd w:val="0"/>
        <w:snapToGrid w:val="0"/>
        <w:spacing w:after="0" w:line="360" w:lineRule="exact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</w:p>
    <w:p w14:paraId="0EF8D71B" w14:textId="77777777" w:rsidR="00511B5C" w:rsidRPr="00E905B0" w:rsidRDefault="00511B5C" w:rsidP="00511B5C">
      <w:pPr>
        <w:wordWrap/>
        <w:adjustRightInd w:val="0"/>
        <w:snapToGrid w:val="0"/>
        <w:spacing w:after="0" w:line="360" w:lineRule="exact"/>
        <w:jc w:val="left"/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</w:pPr>
    </w:p>
    <w:p w14:paraId="1D92D041" w14:textId="77777777" w:rsidR="00314087" w:rsidRPr="00E905B0" w:rsidRDefault="00A935A0" w:rsidP="00265CFA">
      <w:pPr>
        <w:pStyle w:val="a5"/>
        <w:snapToGrid w:val="0"/>
        <w:spacing w:line="240" w:lineRule="auto"/>
        <w:ind w:firstLineChars="50" w:firstLine="120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9E934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328BF620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altName w:val="Malgun Gothic"/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Microsoft YaHei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7FB23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08A94E5" wp14:editId="3F7F0822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BFD92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68AF211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482C3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21B22D9" wp14:editId="2614AC16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1A85E3" wp14:editId="4E8F0A4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1CAA"/>
    <w:multiLevelType w:val="hybridMultilevel"/>
    <w:tmpl w:val="0ED6953A"/>
    <w:lvl w:ilvl="0" w:tplc="44B8A096">
      <w:start w:val="5"/>
      <w:numFmt w:val="decimal"/>
      <w:lvlText w:val="%1)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1" w15:restartNumberingAfterBreak="0">
    <w:nsid w:val="0E7F56E1"/>
    <w:multiLevelType w:val="hybridMultilevel"/>
    <w:tmpl w:val="07E06444"/>
    <w:lvl w:ilvl="0" w:tplc="9000CC30">
      <w:start w:val="4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3" w15:restartNumberingAfterBreak="0">
    <w:nsid w:val="24B8679E"/>
    <w:multiLevelType w:val="hybridMultilevel"/>
    <w:tmpl w:val="6D168434"/>
    <w:lvl w:ilvl="0" w:tplc="1F985B9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1836816"/>
    <w:multiLevelType w:val="hybridMultilevel"/>
    <w:tmpl w:val="D6AAC7AC"/>
    <w:lvl w:ilvl="0" w:tplc="DA3268F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5BB41E8"/>
    <w:multiLevelType w:val="hybridMultilevel"/>
    <w:tmpl w:val="4038008A"/>
    <w:lvl w:ilvl="0" w:tplc="AA982AD2">
      <w:start w:val="3"/>
      <w:numFmt w:val="decimal"/>
      <w:lvlText w:val="%1)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8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9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5633B"/>
    <w:rsid w:val="00161AC4"/>
    <w:rsid w:val="001B343E"/>
    <w:rsid w:val="002174A6"/>
    <w:rsid w:val="00235A7C"/>
    <w:rsid w:val="00265CFA"/>
    <w:rsid w:val="00267309"/>
    <w:rsid w:val="002750FD"/>
    <w:rsid w:val="002822D6"/>
    <w:rsid w:val="00286393"/>
    <w:rsid w:val="002A73A7"/>
    <w:rsid w:val="002A7582"/>
    <w:rsid w:val="002B0BCB"/>
    <w:rsid w:val="002E7359"/>
    <w:rsid w:val="00314087"/>
    <w:rsid w:val="00317EDF"/>
    <w:rsid w:val="003236D0"/>
    <w:rsid w:val="00323AE8"/>
    <w:rsid w:val="003B76A4"/>
    <w:rsid w:val="004271AA"/>
    <w:rsid w:val="00430F46"/>
    <w:rsid w:val="004647A9"/>
    <w:rsid w:val="00474067"/>
    <w:rsid w:val="00476775"/>
    <w:rsid w:val="004C778F"/>
    <w:rsid w:val="004E3E20"/>
    <w:rsid w:val="004E5D93"/>
    <w:rsid w:val="00500679"/>
    <w:rsid w:val="00500A2C"/>
    <w:rsid w:val="00511B5C"/>
    <w:rsid w:val="00516103"/>
    <w:rsid w:val="00516BE1"/>
    <w:rsid w:val="005224B3"/>
    <w:rsid w:val="0053031B"/>
    <w:rsid w:val="00540E2E"/>
    <w:rsid w:val="005946C6"/>
    <w:rsid w:val="005A3154"/>
    <w:rsid w:val="005A77E1"/>
    <w:rsid w:val="005B1B8E"/>
    <w:rsid w:val="005E4DB6"/>
    <w:rsid w:val="00635E61"/>
    <w:rsid w:val="00652193"/>
    <w:rsid w:val="0065286C"/>
    <w:rsid w:val="0067585C"/>
    <w:rsid w:val="006A04A8"/>
    <w:rsid w:val="006A2B65"/>
    <w:rsid w:val="006A3628"/>
    <w:rsid w:val="006B6CC4"/>
    <w:rsid w:val="006E08F9"/>
    <w:rsid w:val="00716183"/>
    <w:rsid w:val="007463CB"/>
    <w:rsid w:val="0076500F"/>
    <w:rsid w:val="00767240"/>
    <w:rsid w:val="007A0E07"/>
    <w:rsid w:val="007B6241"/>
    <w:rsid w:val="007C64D0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91EB8"/>
    <w:rsid w:val="00CD7A5C"/>
    <w:rsid w:val="00CE3FD6"/>
    <w:rsid w:val="00D0735E"/>
    <w:rsid w:val="00D07A13"/>
    <w:rsid w:val="00D1245A"/>
    <w:rsid w:val="00D1570F"/>
    <w:rsid w:val="00D611DB"/>
    <w:rsid w:val="00DC4054"/>
    <w:rsid w:val="00E07666"/>
    <w:rsid w:val="00E54FBA"/>
    <w:rsid w:val="00E6532C"/>
    <w:rsid w:val="00E905B0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3413B387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15633B"/>
    <w:pPr>
      <w:ind w:leftChars="400" w:left="800"/>
    </w:pPr>
  </w:style>
  <w:style w:type="paragraph" w:customStyle="1" w:styleId="Default">
    <w:name w:val="Default"/>
    <w:rsid w:val="00511B5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심정민</cp:lastModifiedBy>
  <cp:revision>2</cp:revision>
  <dcterms:created xsi:type="dcterms:W3CDTF">2024-10-28T00:05:00Z</dcterms:created>
  <dcterms:modified xsi:type="dcterms:W3CDTF">2024-10-28T00:05:00Z</dcterms:modified>
</cp:coreProperties>
</file>