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7FF8B" w14:textId="41F85566" w:rsidR="00E905B0" w:rsidRPr="00E905B0" w:rsidRDefault="00E905B0" w:rsidP="00E905B0">
      <w:pPr>
        <w:wordWrap/>
        <w:adjustRightInd w:val="0"/>
        <w:snapToGrid w:val="0"/>
        <w:spacing w:after="0" w:line="240" w:lineRule="auto"/>
        <w:ind w:firstLineChars="100" w:firstLine="240"/>
        <w:jc w:val="left"/>
        <w:rPr>
          <w:rFonts w:ascii="Noto Sans KR Light" w:eastAsia="Noto Sans KR Light" w:hAnsi="Noto Sans KR Light" w:cs="Times New Roman"/>
          <w:b/>
          <w:bCs/>
          <w:color w:val="000000"/>
          <w:kern w:val="0"/>
          <w:sz w:val="24"/>
          <w:szCs w:val="24"/>
          <w:lang w:val="pt-BR"/>
        </w:rPr>
      </w:pPr>
      <w:proofErr w:type="gramStart"/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MODEL :</w:t>
      </w:r>
      <w:proofErr w:type="gramEnd"/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 </w:t>
      </w:r>
      <w:r w:rsidR="0015294E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I</w:t>
      </w:r>
      <w:r w:rsidR="0015294E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P </w:t>
      </w:r>
      <w:r w:rsidR="00C97B4A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오디오 모듈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 xml:space="preserve"> (</w:t>
      </w:r>
      <w:bookmarkStart w:id="0" w:name="_Hlk172013432"/>
      <w:r w:rsidR="0015294E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SPA-</w:t>
      </w:r>
      <w:r w:rsidR="00C97B4A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B</w:t>
      </w:r>
      <w:r w:rsidR="00C97B4A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1</w:t>
      </w:r>
      <w:r w:rsidR="0015294E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000</w:t>
      </w:r>
      <w:bookmarkEnd w:id="0"/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)</w:t>
      </w:r>
    </w:p>
    <w:p w14:paraId="31A351B6" w14:textId="77777777" w:rsidR="00E905B0" w:rsidRPr="00E905B0" w:rsidRDefault="00E905B0" w:rsidP="004E5D93">
      <w:pPr>
        <w:wordWrap/>
        <w:adjustRightInd w:val="0"/>
        <w:snapToGrid w:val="0"/>
        <w:spacing w:after="0" w:line="360" w:lineRule="exact"/>
        <w:jc w:val="left"/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</w:pPr>
    </w:p>
    <w:p w14:paraId="61828144" w14:textId="77777777" w:rsidR="00E905B0" w:rsidRPr="00E905B0" w:rsidRDefault="00E905B0" w:rsidP="004E5D93">
      <w:pPr>
        <w:wordWrap/>
        <w:adjustRightInd w:val="0"/>
        <w:snapToGrid w:val="0"/>
        <w:spacing w:after="0" w:line="360" w:lineRule="exact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1.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요</w:t>
      </w:r>
    </w:p>
    <w:p w14:paraId="66A5F8D9" w14:textId="66620A32" w:rsidR="00E905B0" w:rsidRPr="00E905B0" w:rsidRDefault="0015294E" w:rsidP="004E5D93">
      <w:pPr>
        <w:wordWrap/>
        <w:adjustRightInd w:val="0"/>
        <w:snapToGrid w:val="0"/>
        <w:spacing w:after="0" w:line="360" w:lineRule="exact"/>
        <w:ind w:leftChars="354" w:left="708" w:firstLineChars="4" w:firstLine="9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15294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SPA-</w:t>
      </w:r>
      <w:r w:rsidR="00C97B4A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B</w:t>
      </w:r>
      <w:r w:rsid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</w:t>
      </w:r>
      <w:r w:rsidRPr="0015294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000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은</w:t>
      </w:r>
      <w:r w:rsidR="00E905B0" w:rsidRPr="00E905B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C97B4A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최대 입력 레벨 </w:t>
      </w:r>
      <w:r w:rsidR="00C97B4A" w:rsidRPr="00C97B4A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L, </w:t>
      </w:r>
      <w:proofErr w:type="gramStart"/>
      <w:r w:rsidR="00C97B4A" w:rsidRPr="00C97B4A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>R :</w:t>
      </w:r>
      <w:proofErr w:type="gramEnd"/>
      <w:r w:rsidR="00C97B4A" w:rsidRPr="00C97B4A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 +6dBV Max</w:t>
      </w:r>
      <w:r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에 </w:t>
      </w:r>
      <w:r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Poe </w:t>
      </w:r>
      <w:r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전원을 지원하는 </w:t>
      </w:r>
      <w:r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IP </w:t>
      </w:r>
      <w:r w:rsidR="00C97B4A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오디오 모듈</w:t>
      </w:r>
      <w:r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 </w:t>
      </w:r>
      <w:r w:rsidR="00E905B0"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입니다</w:t>
      </w:r>
      <w:r w:rsidR="00C97B4A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.</w:t>
      </w:r>
    </w:p>
    <w:p w14:paraId="0848934C" w14:textId="77777777" w:rsidR="00E905B0" w:rsidRPr="00E905B0" w:rsidRDefault="00E905B0" w:rsidP="004E5D93">
      <w:pPr>
        <w:wordWrap/>
        <w:adjustRightInd w:val="0"/>
        <w:snapToGrid w:val="0"/>
        <w:spacing w:after="0" w:line="360" w:lineRule="exact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</w:rPr>
      </w:pP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2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</w:rPr>
        <w:t xml:space="preserve">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원</w:t>
      </w:r>
      <w:r w:rsidRPr="00E905B0">
        <w:rPr>
          <w:rFonts w:ascii="Noto Sans KR Thin" w:eastAsia="Noto Sans KR Thin" w:hAnsi="Noto Sans KR Thin" w:cs="Times New Roman"/>
          <w:color w:val="000000"/>
          <w:kern w:val="0"/>
          <w:sz w:val="22"/>
        </w:rPr>
        <w:t xml:space="preserve"> </w:t>
      </w:r>
    </w:p>
    <w:p w14:paraId="634784C0" w14:textId="1A2F446B" w:rsidR="00914F30" w:rsidRDefault="0015294E" w:rsidP="004E5D93">
      <w:pPr>
        <w:numPr>
          <w:ilvl w:val="0"/>
          <w:numId w:val="5"/>
        </w:numPr>
        <w:wordWrap/>
        <w:adjustRightInd w:val="0"/>
        <w:snapToGrid w:val="0"/>
        <w:spacing w:after="0" w:line="360" w:lineRule="exact"/>
        <w:ind w:left="426" w:hanging="142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타입 </w:t>
      </w:r>
      <w:r w:rsidR="00914F30"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 w:rsidR="002E73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C97B4A"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IP 오디오 브리지</w:t>
      </w:r>
    </w:p>
    <w:p w14:paraId="25EAB46D" w14:textId="09957FF6" w:rsidR="0015294E" w:rsidRDefault="0015294E" w:rsidP="0015294E">
      <w:pPr>
        <w:numPr>
          <w:ilvl w:val="0"/>
          <w:numId w:val="5"/>
        </w:numPr>
        <w:wordWrap/>
        <w:adjustRightInd w:val="0"/>
        <w:snapToGrid w:val="0"/>
        <w:spacing w:after="0" w:line="360" w:lineRule="exact"/>
        <w:ind w:left="426" w:hanging="142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최대 입력 </w:t>
      </w: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레벨</w:t>
      </w:r>
      <w:r w:rsidR="002E7359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914F30"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 w:rsidR="00476775" w:rsidRPr="00476775">
        <w:t xml:space="preserve"> </w:t>
      </w:r>
      <w:r w:rsidR="00C97B4A"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L, R : +6dBV Max</w:t>
      </w:r>
    </w:p>
    <w:p w14:paraId="67F19A6A" w14:textId="1FB8E015" w:rsidR="00914F30" w:rsidRPr="00E6532C" w:rsidRDefault="0015294E" w:rsidP="0015294E">
      <w:pPr>
        <w:numPr>
          <w:ilvl w:val="0"/>
          <w:numId w:val="5"/>
        </w:numPr>
        <w:wordWrap/>
        <w:adjustRightInd w:val="0"/>
        <w:snapToGrid w:val="0"/>
        <w:spacing w:after="0" w:line="360" w:lineRule="exact"/>
        <w:ind w:left="426" w:hanging="142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앰프</w:t>
      </w:r>
      <w:r w:rsidR="002E7359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2E73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 w:rsidR="002E73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C97B4A" w:rsidRPr="00C97B4A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내장</w:t>
      </w:r>
      <w:r w:rsidR="00C97B4A"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10W Class D</w:t>
      </w:r>
    </w:p>
    <w:p w14:paraId="3ABDC414" w14:textId="12794027" w:rsidR="00914F30" w:rsidRDefault="0015294E" w:rsidP="004E5D93">
      <w:pPr>
        <w:numPr>
          <w:ilvl w:val="0"/>
          <w:numId w:val="5"/>
        </w:numPr>
        <w:wordWrap/>
        <w:adjustRightInd w:val="0"/>
        <w:snapToGrid w:val="0"/>
        <w:spacing w:after="0" w:line="360" w:lineRule="exact"/>
        <w:ind w:left="426" w:hanging="142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이더넷</w:t>
      </w:r>
      <w:r w:rsidR="004E5D93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914F30"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 w:rsidR="004E5D9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15294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10/100 Base-T</w:t>
      </w:r>
    </w:p>
    <w:p w14:paraId="509EC653" w14:textId="34577F09" w:rsidR="00C97B4A" w:rsidRDefault="00C97B4A" w:rsidP="004E5D93">
      <w:pPr>
        <w:numPr>
          <w:ilvl w:val="0"/>
          <w:numId w:val="5"/>
        </w:numPr>
        <w:wordWrap/>
        <w:adjustRightInd w:val="0"/>
        <w:snapToGrid w:val="0"/>
        <w:spacing w:after="0" w:line="360" w:lineRule="exact"/>
        <w:ind w:left="426" w:hanging="142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내장 </w:t>
      </w: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메모리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 G</w:t>
      </w:r>
      <w:r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b</w:t>
      </w:r>
      <w:r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ytes</w:t>
      </w:r>
    </w:p>
    <w:p w14:paraId="045AB4D2" w14:textId="21D7BF3A" w:rsidR="00C97B4A" w:rsidRDefault="00C97B4A" w:rsidP="004E5D93">
      <w:pPr>
        <w:numPr>
          <w:ilvl w:val="0"/>
          <w:numId w:val="5"/>
        </w:numPr>
        <w:wordWrap/>
        <w:adjustRightInd w:val="0"/>
        <w:snapToGrid w:val="0"/>
        <w:spacing w:after="0" w:line="360" w:lineRule="exact"/>
        <w:ind w:left="426" w:hanging="142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외장 메모리(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Micro SD</w:t>
      </w:r>
      <w:proofErr w:type="gramStart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 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SDHC 최대 32GB (SANDISK)</w:t>
      </w:r>
    </w:p>
    <w:p w14:paraId="6CCFC8BE" w14:textId="48504939" w:rsidR="00C97B4A" w:rsidRDefault="00C97B4A" w:rsidP="004E5D93">
      <w:pPr>
        <w:numPr>
          <w:ilvl w:val="0"/>
          <w:numId w:val="5"/>
        </w:numPr>
        <w:wordWrap/>
        <w:adjustRightInd w:val="0"/>
        <w:snapToGrid w:val="0"/>
        <w:spacing w:after="0" w:line="360" w:lineRule="exact"/>
        <w:ind w:left="426" w:hanging="142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입력 </w:t>
      </w: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접점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Dry contact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1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채널</w:t>
      </w:r>
    </w:p>
    <w:p w14:paraId="4B15DF6E" w14:textId="1DBBCAF1" w:rsidR="00C97B4A" w:rsidRPr="00476775" w:rsidRDefault="00C97B4A" w:rsidP="004E5D93">
      <w:pPr>
        <w:numPr>
          <w:ilvl w:val="0"/>
          <w:numId w:val="5"/>
        </w:numPr>
        <w:wordWrap/>
        <w:adjustRightInd w:val="0"/>
        <w:snapToGrid w:val="0"/>
        <w:spacing w:after="0" w:line="360" w:lineRule="exact"/>
        <w:ind w:left="426" w:hanging="142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출력 </w:t>
      </w: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접점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Dry contact (NO)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1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채널</w:t>
      </w:r>
    </w:p>
    <w:p w14:paraId="1D17F880" w14:textId="11B967EC" w:rsidR="00914F30" w:rsidRPr="00914F30" w:rsidRDefault="0015294E" w:rsidP="004E5D93">
      <w:pPr>
        <w:numPr>
          <w:ilvl w:val="0"/>
          <w:numId w:val="5"/>
        </w:numPr>
        <w:wordWrap/>
        <w:adjustRightInd w:val="0"/>
        <w:snapToGrid w:val="0"/>
        <w:spacing w:after="0" w:line="360" w:lineRule="exact"/>
        <w:ind w:left="426" w:hanging="142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동작 </w:t>
      </w: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온도</w:t>
      </w:r>
      <w:r w:rsidR="004E5D93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914F30"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 w:rsidR="00476775" w:rsidRPr="00476775">
        <w:t xml:space="preserve"> </w:t>
      </w:r>
      <w:r w:rsidR="00C97B4A"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-20 ~ +50℃ (-4°F ~ +122°F)</w:t>
      </w:r>
    </w:p>
    <w:p w14:paraId="3BA51A0C" w14:textId="5BC71A1F" w:rsidR="00914F30" w:rsidRPr="00914F30" w:rsidRDefault="0015294E" w:rsidP="004E5D93">
      <w:pPr>
        <w:numPr>
          <w:ilvl w:val="0"/>
          <w:numId w:val="5"/>
        </w:numPr>
        <w:wordWrap/>
        <w:adjustRightInd w:val="0"/>
        <w:snapToGrid w:val="0"/>
        <w:spacing w:after="0" w:line="360" w:lineRule="exact"/>
        <w:ind w:left="426" w:hanging="142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동작 </w:t>
      </w: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습도</w:t>
      </w:r>
      <w:r w:rsidR="002E7359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15294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10~95% RH 상대습도 (</w:t>
      </w:r>
      <w:proofErr w:type="spellStart"/>
      <w:r w:rsidRPr="0015294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비컨덴싱</w:t>
      </w:r>
      <w:proofErr w:type="spellEnd"/>
      <w:r w:rsidRPr="0015294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</w:t>
      </w:r>
    </w:p>
    <w:p w14:paraId="47E50624" w14:textId="6A5337F3" w:rsidR="00914F30" w:rsidRPr="00914F30" w:rsidRDefault="0015294E" w:rsidP="004E5D93">
      <w:pPr>
        <w:numPr>
          <w:ilvl w:val="0"/>
          <w:numId w:val="5"/>
        </w:numPr>
        <w:wordWrap/>
        <w:adjustRightInd w:val="0"/>
        <w:snapToGrid w:val="0"/>
        <w:spacing w:after="0" w:line="360" w:lineRule="exact"/>
        <w:ind w:left="426" w:hanging="142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무게 </w:t>
      </w:r>
      <w:r w:rsidR="00914F30"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 w:rsidR="004E5D9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0.24</w:t>
      </w:r>
      <w:r w:rsidRPr="0015294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Kg</w:t>
      </w:r>
    </w:p>
    <w:p w14:paraId="38296D5E" w14:textId="33EEEDA6" w:rsidR="00914F30" w:rsidRPr="00914F30" w:rsidRDefault="0015294E" w:rsidP="004E5D93">
      <w:pPr>
        <w:numPr>
          <w:ilvl w:val="0"/>
          <w:numId w:val="5"/>
        </w:numPr>
        <w:wordWrap/>
        <w:adjustRightInd w:val="0"/>
        <w:snapToGrid w:val="0"/>
        <w:spacing w:after="0" w:line="360" w:lineRule="exact"/>
        <w:ind w:left="426" w:hanging="142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크기 </w:t>
      </w:r>
      <w:r w:rsidR="00914F30"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 w:rsidR="004E5D9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C97B4A"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123(넓이)*80(높이)*30.6(폭)mm</w:t>
      </w:r>
    </w:p>
    <w:p w14:paraId="28558445" w14:textId="369ACA80" w:rsidR="00914F30" w:rsidRPr="00914F30" w:rsidRDefault="0015294E" w:rsidP="004E5D93">
      <w:pPr>
        <w:numPr>
          <w:ilvl w:val="0"/>
          <w:numId w:val="5"/>
        </w:numPr>
        <w:wordWrap/>
        <w:adjustRightInd w:val="0"/>
        <w:snapToGrid w:val="0"/>
        <w:spacing w:after="0" w:line="360" w:lineRule="exact"/>
        <w:ind w:left="426" w:hanging="142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색상 </w:t>
      </w:r>
      <w:r w:rsidR="00914F30"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 w:rsidR="004E5D9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C97B4A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흰색</w:t>
      </w:r>
    </w:p>
    <w:p w14:paraId="09BC4C35" w14:textId="77777777" w:rsidR="00C97B4A" w:rsidRPr="00C97B4A" w:rsidRDefault="0015294E" w:rsidP="00C97B4A">
      <w:pPr>
        <w:wordWrap/>
        <w:adjustRightInd w:val="0"/>
        <w:snapToGrid w:val="0"/>
        <w:spacing w:after="0" w:line="360" w:lineRule="exact"/>
        <w:ind w:firstLineChars="100" w:firstLine="220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1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0) </w:t>
      </w:r>
      <w:proofErr w:type="gramStart"/>
      <w:r w:rsidRPr="0015294E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인증서 </w:t>
      </w:r>
      <w:r w:rsidR="00914F30" w:rsidRPr="0015294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 w:rsidR="002E7359" w:rsidRPr="0015294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C97B4A"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EMC : KS C 9832/9835, EN 55032/55035, FCC Part 15 Subpart B, ICES-003</w:t>
      </w:r>
    </w:p>
    <w:p w14:paraId="73C00BBA" w14:textId="69EC48D1" w:rsidR="00914F30" w:rsidRPr="00914F30" w:rsidRDefault="00C97B4A" w:rsidP="00C97B4A">
      <w:pPr>
        <w:wordWrap/>
        <w:adjustRightInd w:val="0"/>
        <w:snapToGrid w:val="0"/>
        <w:spacing w:after="0" w:line="360" w:lineRule="exact"/>
        <w:ind w:firstLineChars="700" w:firstLine="1540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Safety : KC 62368-1, UL 62368-1, CAN/CSA 62368-1</w:t>
      </w:r>
    </w:p>
    <w:p w14:paraId="1F694FA1" w14:textId="6C8A8C04" w:rsidR="00914F30" w:rsidRPr="0015294E" w:rsidRDefault="0015294E" w:rsidP="0015294E">
      <w:pPr>
        <w:pStyle w:val="a6"/>
        <w:numPr>
          <w:ilvl w:val="0"/>
          <w:numId w:val="6"/>
        </w:numPr>
        <w:wordWrap/>
        <w:adjustRightInd w:val="0"/>
        <w:snapToGrid w:val="0"/>
        <w:spacing w:after="0" w:line="360" w:lineRule="exact"/>
        <w:ind w:leftChars="0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 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전원</w:t>
      </w:r>
      <w:r w:rsidR="004E5D93" w:rsidRPr="0015294E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C97B4A"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PoE (IEEE 802.3 af type 1 Class 0)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Pr="0015294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DC24V</w:t>
      </w:r>
    </w:p>
    <w:p w14:paraId="01A975E8" w14:textId="77777777" w:rsidR="00C97B4A" w:rsidRPr="00C97B4A" w:rsidRDefault="00C97B4A" w:rsidP="00C97B4A">
      <w:pPr>
        <w:numPr>
          <w:ilvl w:val="0"/>
          <w:numId w:val="6"/>
        </w:numPr>
        <w:wordWrap/>
        <w:adjustRightInd w:val="0"/>
        <w:snapToGrid w:val="0"/>
        <w:spacing w:after="0" w:line="360" w:lineRule="exact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지원 오디오 </w:t>
      </w:r>
      <w:proofErr w:type="spellStart"/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포멧</w:t>
      </w:r>
      <w:proofErr w:type="spellEnd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15294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 w:rsidR="00914F30"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C97B4A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파일</w:t>
      </w:r>
      <w:r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스트리밍 : WAV, MP3 (64 kbps~320 kbps 범위의 </w:t>
      </w:r>
      <w:proofErr w:type="spellStart"/>
      <w:r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모노</w:t>
      </w:r>
      <w:proofErr w:type="spellEnd"/>
      <w:r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/</w:t>
      </w:r>
      <w:proofErr w:type="spellStart"/>
      <w:r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스테리오</w:t>
      </w:r>
      <w:proofErr w:type="spellEnd"/>
      <w:r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</w:t>
      </w:r>
    </w:p>
    <w:p w14:paraId="4C505C16" w14:textId="5D1CF0AA" w:rsidR="00914F30" w:rsidRPr="00914F30" w:rsidRDefault="00C97B4A" w:rsidP="00C97B4A">
      <w:pPr>
        <w:wordWrap/>
        <w:adjustRightInd w:val="0"/>
        <w:snapToGrid w:val="0"/>
        <w:spacing w:after="0" w:line="360" w:lineRule="exact"/>
        <w:ind w:left="580" w:firstLineChars="900" w:firstLine="1980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spellStart"/>
      <w:r w:rsidRPr="00C97B4A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주사율</w:t>
      </w:r>
      <w:proofErr w:type="spellEnd"/>
      <w:r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범위 16 kHz, 최대 48 kHz</w:t>
      </w:r>
    </w:p>
    <w:p w14:paraId="2920D25C" w14:textId="73E1959C" w:rsidR="0015294E" w:rsidRPr="00C97B4A" w:rsidRDefault="0015294E" w:rsidP="00C97B4A">
      <w:pPr>
        <w:numPr>
          <w:ilvl w:val="0"/>
          <w:numId w:val="6"/>
        </w:numPr>
        <w:wordWrap/>
        <w:adjustRightInd w:val="0"/>
        <w:snapToGrid w:val="0"/>
        <w:spacing w:after="0" w:line="360" w:lineRule="exact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C97B4A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C97B4A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보안 </w:t>
      </w:r>
      <w:r w:rsidR="00914F30"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 w:rsidR="004E5D93"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C97B4A" w:rsidRPr="00C97B4A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비밀번호</w:t>
      </w:r>
      <w:r w:rsidR="00C97B4A"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보호 : admin,setup,user,guest</w:t>
      </w:r>
      <w:r w:rsidR="00C97B4A"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="00C97B4A"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sha-2, Digest 인증방식, 사용자 접속 로그 기록</w:t>
      </w:r>
    </w:p>
    <w:p w14:paraId="38F39CFA" w14:textId="38CE50B2" w:rsidR="004E5D93" w:rsidRPr="00914F30" w:rsidRDefault="0015294E" w:rsidP="0015294E">
      <w:pPr>
        <w:numPr>
          <w:ilvl w:val="0"/>
          <w:numId w:val="6"/>
        </w:numPr>
        <w:wordWrap/>
        <w:adjustRightInd w:val="0"/>
        <w:snapToGrid w:val="0"/>
        <w:spacing w:after="0" w:line="360" w:lineRule="exact"/>
        <w:ind w:left="426" w:hanging="142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지원 </w:t>
      </w: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프로토콜</w:t>
      </w:r>
      <w:r w:rsidR="004E5D93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4E5D9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 w:rsidR="004E5D93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C97B4A"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IPv4, HTTP, HTTPS SIP, mDNS, DNS, NTP, TCP, UDP, DHCP, ARP, ICMP</w:t>
      </w:r>
    </w:p>
    <w:p w14:paraId="72D78FEC" w14:textId="7F6D4524" w:rsidR="000F1846" w:rsidRDefault="0015294E" w:rsidP="0015294E">
      <w:pPr>
        <w:numPr>
          <w:ilvl w:val="0"/>
          <w:numId w:val="6"/>
        </w:numPr>
        <w:wordWrap/>
        <w:adjustRightInd w:val="0"/>
        <w:snapToGrid w:val="0"/>
        <w:spacing w:after="0" w:line="360" w:lineRule="exact"/>
        <w:ind w:left="426" w:hanging="142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0F1846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A</w:t>
      </w:r>
      <w:r w:rsidR="000F1846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PI</w:t>
      </w:r>
      <w:r w:rsidRPr="000F1846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: </w:t>
      </w:r>
      <w:r w:rsidR="000F1846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SNUAPI</w:t>
      </w:r>
    </w:p>
    <w:p w14:paraId="510C1037" w14:textId="5EE45C59" w:rsidR="000F1846" w:rsidRPr="00C97B4A" w:rsidRDefault="000F1846" w:rsidP="00C97B4A">
      <w:pPr>
        <w:pStyle w:val="a6"/>
        <w:numPr>
          <w:ilvl w:val="0"/>
          <w:numId w:val="6"/>
        </w:numPr>
        <w:wordWrap/>
        <w:adjustRightInd w:val="0"/>
        <w:snapToGrid w:val="0"/>
        <w:spacing w:after="0" w:line="360" w:lineRule="exact"/>
        <w:ind w:leftChars="0"/>
        <w:jc w:val="lef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 </w:t>
      </w:r>
      <w:r w:rsidR="00C97B4A" w:rsidRPr="00C97B4A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이벤트 </w:t>
      </w:r>
      <w:r w:rsidR="00C97B4A"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&amp; </w:t>
      </w:r>
      <w:proofErr w:type="spellStart"/>
      <w:proofErr w:type="gramStart"/>
      <w:r w:rsidR="00C97B4A" w:rsidRPr="00C97B4A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프리셋</w:t>
      </w:r>
      <w:proofErr w:type="spellEnd"/>
      <w:r w:rsidR="00C97B4A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 w:rsid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C97B4A" w:rsidRPr="00C97B4A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가상</w:t>
      </w:r>
      <w:r w:rsidR="00C97B4A" w:rsidRPr="00C97B4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접점, Dry contact</w:t>
      </w:r>
    </w:p>
    <w:p w14:paraId="670210D9" w14:textId="0F1E5BE2" w:rsidR="000F1846" w:rsidRPr="000F1846" w:rsidRDefault="000F1846" w:rsidP="000F1846">
      <w:pPr>
        <w:pStyle w:val="a6"/>
        <w:numPr>
          <w:ilvl w:val="0"/>
          <w:numId w:val="6"/>
        </w:numPr>
        <w:wordWrap/>
        <w:adjustRightInd w:val="0"/>
        <w:snapToGrid w:val="0"/>
        <w:spacing w:after="0" w:line="360" w:lineRule="exact"/>
        <w:ind w:leftChars="0"/>
        <w:jc w:val="lef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>
        <w:rPr>
          <w:rFonts w:ascii="Noto Sans KR Light" w:eastAsia="Noto Sans KR Light" w:hAnsi="Noto Sans KR Light" w:cs="바탕"/>
          <w:sz w:val="24"/>
          <w:szCs w:val="24"/>
          <w:lang w:val="pt-BR"/>
        </w:rPr>
        <w:t xml:space="preserve">  </w:t>
      </w:r>
      <w:r>
        <w:rPr>
          <w:rFonts w:ascii="Noto Sans KR Light" w:eastAsia="Noto Sans KR Light" w:hAnsi="Noto Sans KR Light" w:cs="바탕" w:hint="eastAsia"/>
          <w:sz w:val="24"/>
          <w:szCs w:val="24"/>
          <w:lang w:val="pt-BR"/>
        </w:rPr>
        <w:t>기능</w:t>
      </w:r>
      <w:r w:rsidR="009737BA">
        <w:rPr>
          <w:rFonts w:ascii="Noto Sans KR Light" w:eastAsia="Noto Sans KR Light" w:hAnsi="Noto Sans KR Light" w:cs="바탕" w:hint="eastAsia"/>
          <w:sz w:val="24"/>
          <w:szCs w:val="24"/>
          <w:lang w:val="pt-BR"/>
        </w:rPr>
        <w:t xml:space="preserve"> </w:t>
      </w:r>
      <w:proofErr w:type="gramStart"/>
      <w:r>
        <w:rPr>
          <w:rFonts w:ascii="Noto Sans KR Light" w:eastAsia="Noto Sans KR Light" w:hAnsi="Noto Sans KR Light" w:cs="바탕" w:hint="eastAsia"/>
          <w:sz w:val="24"/>
          <w:szCs w:val="24"/>
          <w:lang w:val="pt-BR"/>
        </w:rPr>
        <w:t xml:space="preserve">모니터링 </w:t>
      </w:r>
      <w:r>
        <w:rPr>
          <w:rFonts w:ascii="Noto Sans KR Light" w:eastAsia="Noto Sans KR Light" w:hAnsi="Noto Sans KR Light" w:cs="바탕"/>
          <w:sz w:val="24"/>
          <w:szCs w:val="24"/>
          <w:lang w:val="pt-BR"/>
        </w:rPr>
        <w:t>:</w:t>
      </w:r>
      <w:proofErr w:type="gramEnd"/>
      <w:r>
        <w:rPr>
          <w:rFonts w:ascii="Noto Sans KR Light" w:eastAsia="Noto Sans KR Light" w:hAnsi="Noto Sans KR Light" w:cs="바탕"/>
          <w:sz w:val="24"/>
          <w:szCs w:val="24"/>
          <w:lang w:val="pt-BR"/>
        </w:rPr>
        <w:t xml:space="preserve"> </w:t>
      </w:r>
      <w:r w:rsidRPr="000F1846">
        <w:rPr>
          <w:rFonts w:ascii="Noto Sans KR Light" w:eastAsia="Noto Sans KR Light" w:hAnsi="Noto Sans KR Light" w:cs="바탕" w:hint="eastAsia"/>
          <w:sz w:val="24"/>
          <w:szCs w:val="24"/>
          <w:lang w:val="pt-BR"/>
        </w:rPr>
        <w:t>시스템</w:t>
      </w:r>
      <w:r w:rsidRPr="000F1846">
        <w:rPr>
          <w:rFonts w:ascii="Noto Sans KR Light" w:eastAsia="Noto Sans KR Light" w:hAnsi="Noto Sans KR Light" w:cs="바탕"/>
          <w:sz w:val="24"/>
          <w:szCs w:val="24"/>
          <w:lang w:val="pt-BR"/>
        </w:rPr>
        <w:t xml:space="preserve"> 연결 확인, 시스템 로깅 확인</w:t>
      </w:r>
    </w:p>
    <w:p w14:paraId="11CFC267" w14:textId="77777777" w:rsidR="000F1846" w:rsidRDefault="000F1846" w:rsidP="000F1846">
      <w:pPr>
        <w:wordWrap/>
        <w:adjustRightInd w:val="0"/>
        <w:snapToGrid w:val="0"/>
        <w:spacing w:after="0" w:line="360" w:lineRule="exact"/>
        <w:ind w:left="580"/>
        <w:jc w:val="left"/>
        <w:rPr>
          <w:rFonts w:ascii="Noto Sans KR Light" w:eastAsia="Noto Sans KR Light" w:hAnsi="Noto Sans KR Light" w:cs="바탕"/>
          <w:sz w:val="24"/>
          <w:szCs w:val="24"/>
          <w:lang w:val="pt-BR"/>
        </w:rPr>
      </w:pPr>
    </w:p>
    <w:p w14:paraId="1D92D041" w14:textId="554D4EAA" w:rsidR="00314087" w:rsidRPr="000F1846" w:rsidRDefault="00A935A0" w:rsidP="000F1846">
      <w:pPr>
        <w:wordWrap/>
        <w:adjustRightInd w:val="0"/>
        <w:snapToGrid w:val="0"/>
        <w:spacing w:after="0" w:line="360" w:lineRule="exact"/>
        <w:ind w:left="580" w:firstLineChars="2550" w:firstLine="6120"/>
        <w:jc w:val="lef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0F1846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</w:t>
      </w:r>
      <w:r w:rsidR="004C778F" w:rsidRPr="000F1846">
        <w:rPr>
          <w:rFonts w:ascii="Noto Sans KR Light" w:eastAsia="Noto Sans KR Light" w:hAnsi="Noto Sans KR Light" w:hint="eastAsia"/>
          <w:b/>
          <w:sz w:val="24"/>
          <w:szCs w:val="24"/>
          <w:lang w:val="pt-BR"/>
        </w:rPr>
        <w:t>vision</w:t>
      </w:r>
      <w:r w:rsidRPr="000F1846">
        <w:rPr>
          <w:rFonts w:ascii="Noto Sans KR Light" w:eastAsia="Noto Sans KR Light" w:hAnsi="Noto Sans KR Light"/>
          <w:b/>
          <w:sz w:val="24"/>
          <w:szCs w:val="24"/>
          <w:lang w:val="pt-BR"/>
        </w:rPr>
        <w:t>.com/</w:t>
      </w:r>
    </w:p>
    <w:sectPr w:rsidR="00314087" w:rsidRPr="000F1846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9E934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328BF620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"/>
    <w:panose1 w:val="000000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Thin">
    <w:altName w:val="맑은 고딕"/>
    <w:panose1 w:val="000000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7FB23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08A94E5" wp14:editId="3F7F0822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BFD92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768AF211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482C3" w14:textId="77777777" w:rsidR="00874EAB" w:rsidRPr="00265CFA" w:rsidRDefault="00265CF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421B22D9" wp14:editId="2614AC16">
          <wp:simplePos x="0" y="0"/>
          <wp:positionH relativeFrom="column">
            <wp:posOffset>5551714</wp:posOffset>
          </wp:positionH>
          <wp:positionV relativeFrom="paragraph">
            <wp:posOffset>-134068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91" cy="43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65CFA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1A85E3" wp14:editId="4E8F0A4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65CFA">
      <w:rPr>
        <w:rFonts w:ascii="Noto Sans KR Light" w:eastAsia="Noto Sans KR Light" w:hAnsi="Noto Sans KR Light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23580"/>
    <w:multiLevelType w:val="hybridMultilevel"/>
    <w:tmpl w:val="B5CAA400"/>
    <w:lvl w:ilvl="0" w:tplc="8144ABDC">
      <w:start w:val="11"/>
      <w:numFmt w:val="decimal"/>
      <w:lvlText w:val="%1)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0" w:hanging="400"/>
      </w:pPr>
    </w:lvl>
    <w:lvl w:ilvl="2" w:tplc="0409001B" w:tentative="1">
      <w:start w:val="1"/>
      <w:numFmt w:val="lowerRoman"/>
      <w:lvlText w:val="%3."/>
      <w:lvlJc w:val="right"/>
      <w:pPr>
        <w:ind w:left="1420" w:hanging="400"/>
      </w:pPr>
    </w:lvl>
    <w:lvl w:ilvl="3" w:tplc="0409000F" w:tentative="1">
      <w:start w:val="1"/>
      <w:numFmt w:val="decimal"/>
      <w:lvlText w:val="%4."/>
      <w:lvlJc w:val="left"/>
      <w:pPr>
        <w:ind w:left="1820" w:hanging="400"/>
      </w:pPr>
    </w:lvl>
    <w:lvl w:ilvl="4" w:tplc="04090019" w:tentative="1">
      <w:start w:val="1"/>
      <w:numFmt w:val="upperLetter"/>
      <w:lvlText w:val="%5."/>
      <w:lvlJc w:val="left"/>
      <w:pPr>
        <w:ind w:left="2220" w:hanging="400"/>
      </w:pPr>
    </w:lvl>
    <w:lvl w:ilvl="5" w:tplc="0409001B" w:tentative="1">
      <w:start w:val="1"/>
      <w:numFmt w:val="lowerRoman"/>
      <w:lvlText w:val="%6."/>
      <w:lvlJc w:val="right"/>
      <w:pPr>
        <w:ind w:left="2620" w:hanging="400"/>
      </w:pPr>
    </w:lvl>
    <w:lvl w:ilvl="6" w:tplc="0409000F" w:tentative="1">
      <w:start w:val="1"/>
      <w:numFmt w:val="decimal"/>
      <w:lvlText w:val="%7."/>
      <w:lvlJc w:val="left"/>
      <w:pPr>
        <w:ind w:left="3020" w:hanging="400"/>
      </w:pPr>
    </w:lvl>
    <w:lvl w:ilvl="7" w:tplc="04090019" w:tentative="1">
      <w:start w:val="1"/>
      <w:numFmt w:val="upperLetter"/>
      <w:lvlText w:val="%8."/>
      <w:lvlJc w:val="left"/>
      <w:pPr>
        <w:ind w:left="3420" w:hanging="400"/>
      </w:pPr>
    </w:lvl>
    <w:lvl w:ilvl="8" w:tplc="0409001B" w:tentative="1">
      <w:start w:val="1"/>
      <w:numFmt w:val="lowerRoman"/>
      <w:lvlText w:val="%9."/>
      <w:lvlJc w:val="right"/>
      <w:pPr>
        <w:ind w:left="3820" w:hanging="400"/>
      </w:pPr>
    </w:lvl>
  </w:abstractNum>
  <w:abstractNum w:abstractNumId="1" w15:restartNumberingAfterBreak="0">
    <w:nsid w:val="22304AE7"/>
    <w:multiLevelType w:val="hybridMultilevel"/>
    <w:tmpl w:val="ABD0C278"/>
    <w:lvl w:ilvl="0" w:tplc="9466A8EC">
      <w:start w:val="1"/>
      <w:numFmt w:val="decimal"/>
      <w:lvlText w:val="%1)"/>
      <w:lvlJc w:val="left"/>
      <w:pPr>
        <w:ind w:left="1517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2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5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1846"/>
    <w:rsid w:val="000F6EEA"/>
    <w:rsid w:val="00123226"/>
    <w:rsid w:val="0015294E"/>
    <w:rsid w:val="00161AC4"/>
    <w:rsid w:val="001B343E"/>
    <w:rsid w:val="002174A6"/>
    <w:rsid w:val="00235A7C"/>
    <w:rsid w:val="00265CFA"/>
    <w:rsid w:val="00267309"/>
    <w:rsid w:val="002750FD"/>
    <w:rsid w:val="002822D6"/>
    <w:rsid w:val="00286393"/>
    <w:rsid w:val="002A73A7"/>
    <w:rsid w:val="002A7582"/>
    <w:rsid w:val="002B0BCB"/>
    <w:rsid w:val="002E7359"/>
    <w:rsid w:val="00314087"/>
    <w:rsid w:val="00317EDF"/>
    <w:rsid w:val="003236D0"/>
    <w:rsid w:val="00323AE8"/>
    <w:rsid w:val="003B76A4"/>
    <w:rsid w:val="004271AA"/>
    <w:rsid w:val="00430F46"/>
    <w:rsid w:val="004647A9"/>
    <w:rsid w:val="00474067"/>
    <w:rsid w:val="00476775"/>
    <w:rsid w:val="004C778F"/>
    <w:rsid w:val="004E3E20"/>
    <w:rsid w:val="004E5D93"/>
    <w:rsid w:val="00500679"/>
    <w:rsid w:val="00500A2C"/>
    <w:rsid w:val="00516103"/>
    <w:rsid w:val="00516BE1"/>
    <w:rsid w:val="005224B3"/>
    <w:rsid w:val="0053031B"/>
    <w:rsid w:val="00540E2E"/>
    <w:rsid w:val="005946C6"/>
    <w:rsid w:val="005A3154"/>
    <w:rsid w:val="005A77E1"/>
    <w:rsid w:val="005B1B8E"/>
    <w:rsid w:val="005E4DB6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463CB"/>
    <w:rsid w:val="0076500F"/>
    <w:rsid w:val="007A0E07"/>
    <w:rsid w:val="007B6241"/>
    <w:rsid w:val="008356F8"/>
    <w:rsid w:val="0085617B"/>
    <w:rsid w:val="00874EAB"/>
    <w:rsid w:val="008830E7"/>
    <w:rsid w:val="008B359F"/>
    <w:rsid w:val="008D7D7E"/>
    <w:rsid w:val="008E7C24"/>
    <w:rsid w:val="008F4BDB"/>
    <w:rsid w:val="0090552D"/>
    <w:rsid w:val="00914F30"/>
    <w:rsid w:val="0092131E"/>
    <w:rsid w:val="009271C6"/>
    <w:rsid w:val="00956580"/>
    <w:rsid w:val="009631B6"/>
    <w:rsid w:val="00972D03"/>
    <w:rsid w:val="009737BA"/>
    <w:rsid w:val="00990A3A"/>
    <w:rsid w:val="009A09D2"/>
    <w:rsid w:val="009B0A59"/>
    <w:rsid w:val="009D18E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136D1"/>
    <w:rsid w:val="00C31D7D"/>
    <w:rsid w:val="00C35FBA"/>
    <w:rsid w:val="00C55900"/>
    <w:rsid w:val="00C97B4A"/>
    <w:rsid w:val="00CD7A5C"/>
    <w:rsid w:val="00CE3FD6"/>
    <w:rsid w:val="00D0735E"/>
    <w:rsid w:val="00D07A13"/>
    <w:rsid w:val="00D1245A"/>
    <w:rsid w:val="00D1570F"/>
    <w:rsid w:val="00D611DB"/>
    <w:rsid w:val="00DC4054"/>
    <w:rsid w:val="00E07666"/>
    <w:rsid w:val="00E54FBA"/>
    <w:rsid w:val="00E6532C"/>
    <w:rsid w:val="00E905B0"/>
    <w:rsid w:val="00EC413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3413B387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List Paragraph"/>
    <w:basedOn w:val="a"/>
    <w:uiPriority w:val="34"/>
    <w:qFormat/>
    <w:rsid w:val="0015294E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12</cp:revision>
  <dcterms:created xsi:type="dcterms:W3CDTF">2023-05-08T23:39:00Z</dcterms:created>
  <dcterms:modified xsi:type="dcterms:W3CDTF">2024-07-16T01:14:00Z</dcterms:modified>
</cp:coreProperties>
</file>